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606C9" w14:textId="68BC8B30" w:rsidR="0059720C" w:rsidRPr="00ED6C95" w:rsidRDefault="00D84E6F" w:rsidP="005E43CA">
      <w:pPr>
        <w:rPr>
          <w:u w:val="single"/>
        </w:rPr>
      </w:pPr>
      <w:r>
        <w:rPr>
          <w:u w:val="single"/>
        </w:rPr>
        <w:t xml:space="preserve">CHEM 261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</w:t>
      </w:r>
      <w:r w:rsidR="00ED6C95">
        <w:rPr>
          <w:u w:val="single"/>
        </w:rPr>
        <w:t xml:space="preserve"> </w:t>
      </w:r>
      <w:r w:rsidR="00522346">
        <w:rPr>
          <w:u w:val="single"/>
        </w:rPr>
        <w:t xml:space="preserve">                      October 21</w:t>
      </w:r>
      <w:r w:rsidR="00ED6C95">
        <w:rPr>
          <w:u w:val="single"/>
        </w:rPr>
        <w:t>, 2020</w:t>
      </w:r>
    </w:p>
    <w:p w14:paraId="6863338D" w14:textId="77777777" w:rsidR="007E57CE" w:rsidRDefault="007E57CE" w:rsidP="00AD4AB3"/>
    <w:p w14:paraId="33D425CA" w14:textId="40BD9864" w:rsidR="007B31E5" w:rsidRDefault="007E57CE" w:rsidP="00AD4AB3">
      <w:r>
        <w:t>Lecture Outline 4: Alkenes, Alkynes</w:t>
      </w:r>
    </w:p>
    <w:p w14:paraId="363B0003" w14:textId="77777777" w:rsidR="00813B9A" w:rsidRDefault="00813B9A" w:rsidP="00AD4AB3"/>
    <w:p w14:paraId="744811B7" w14:textId="77777777" w:rsidR="00813B9A" w:rsidRPr="00B34A5D" w:rsidRDefault="00813B9A" w:rsidP="00813B9A">
      <w:pPr>
        <w:rPr>
          <w:b/>
        </w:rPr>
      </w:pPr>
      <w:r w:rsidRPr="00B34A5D">
        <w:rPr>
          <w:b/>
        </w:rPr>
        <w:t>Alkene and Alkyne Nomenclature</w:t>
      </w:r>
    </w:p>
    <w:p w14:paraId="0BDC823C" w14:textId="77777777" w:rsidR="00813B9A" w:rsidRPr="00234CEB" w:rsidRDefault="00813B9A" w:rsidP="00813B9A"/>
    <w:p w14:paraId="257CE8E0" w14:textId="77777777" w:rsidR="00813B9A" w:rsidRPr="00234CEB" w:rsidRDefault="00813B9A" w:rsidP="00813B9A">
      <w:r w:rsidRPr="00234CEB">
        <w:t>Alkene = double bond</w:t>
      </w:r>
      <w:r>
        <w:t xml:space="preserve"> = olefin (oleum facere = to make oil)</w:t>
      </w:r>
    </w:p>
    <w:p w14:paraId="43FEB23D" w14:textId="77777777" w:rsidR="00813B9A" w:rsidRDefault="00813B9A" w:rsidP="00813B9A"/>
    <w:p w14:paraId="1D08B856" w14:textId="77777777" w:rsidR="00813B9A" w:rsidRDefault="00813B9A" w:rsidP="00813B9A">
      <w:r w:rsidRPr="00234CEB">
        <w:t>Alkyne = triple bond</w:t>
      </w:r>
      <w:r>
        <w:t xml:space="preserve"> = acetylene (as functional group, not compound)</w:t>
      </w:r>
    </w:p>
    <w:p w14:paraId="72947D7A" w14:textId="77777777" w:rsidR="00813B9A" w:rsidRPr="00234CEB" w:rsidRDefault="00813B9A" w:rsidP="00813B9A"/>
    <w:p w14:paraId="459EA10A" w14:textId="77777777" w:rsidR="00813B9A" w:rsidRDefault="00813B9A" w:rsidP="00813B9A">
      <w:pPr>
        <w:rPr>
          <w:b/>
        </w:rPr>
      </w:pPr>
      <w:r>
        <w:rPr>
          <w:b/>
          <w:noProof/>
        </w:rPr>
        <w:drawing>
          <wp:inline distT="0" distB="0" distL="0" distR="0" wp14:anchorId="252921F0" wp14:editId="3607C1AA">
            <wp:extent cx="3104896" cy="1058333"/>
            <wp:effectExtent l="0" t="0" r="0" b="889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896" cy="1058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4CFE0" w14:textId="77777777" w:rsidR="00813B9A" w:rsidRDefault="00813B9A" w:rsidP="00813B9A">
      <w:pPr>
        <w:rPr>
          <w:b/>
        </w:rPr>
      </w:pPr>
    </w:p>
    <w:p w14:paraId="74F7BD02" w14:textId="77777777" w:rsidR="00813B9A" w:rsidRDefault="00813B9A" w:rsidP="00813B9A">
      <w:pPr>
        <w:rPr>
          <w:b/>
        </w:rPr>
      </w:pPr>
    </w:p>
    <w:p w14:paraId="5F1AE0A6" w14:textId="77777777" w:rsidR="00813B9A" w:rsidRDefault="00813B9A" w:rsidP="00813B9A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D698D" wp14:editId="4BE73B69">
                <wp:simplePos x="0" y="0"/>
                <wp:positionH relativeFrom="column">
                  <wp:posOffset>3314700</wp:posOffset>
                </wp:positionH>
                <wp:positionV relativeFrom="paragraph">
                  <wp:posOffset>556260</wp:posOffset>
                </wp:positionV>
                <wp:extent cx="2486025" cy="457200"/>
                <wp:effectExtent l="0" t="0" r="28575" b="254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8F9B1F" w14:textId="77777777" w:rsidR="00813B9A" w:rsidRDefault="00813B9A" w:rsidP="00813B9A">
                            <w:r>
                              <w:t>Simplest Alkene and Alkyne Possible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261pt;margin-top:43.8pt;width:195.75pt;height:36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" filled="f" strokecolor="black [3213]">
                <v:textbox>
                  <w:txbxContent>
                    <w:p w14:paraId="3B8F9B1F" w14:textId="77777777" w:rsidR="00813B9A" w:rsidRDefault="00813B9A" w:rsidP="00813B9A">
                      <w:r>
                        <w:t>Simplest Alkene and Alkyne Possible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w:drawing>
          <wp:inline distT="0" distB="0" distL="0" distR="0" wp14:anchorId="00DF0849" wp14:editId="074D8388">
            <wp:extent cx="2857077" cy="13761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077" cy="137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C49B6" w14:textId="106E708D" w:rsidR="00A41908" w:rsidRDefault="00A41908">
      <w:r>
        <w:br w:type="page"/>
      </w:r>
    </w:p>
    <w:p w14:paraId="66DE6CEE" w14:textId="77777777" w:rsidR="0047791D" w:rsidRPr="00EB3DD5" w:rsidRDefault="0047791D" w:rsidP="0047791D">
      <w:r>
        <w:rPr>
          <w:b/>
        </w:rPr>
        <w:lastRenderedPageBreak/>
        <w:t>Alkene Nomenclature</w:t>
      </w:r>
    </w:p>
    <w:p w14:paraId="7E05E3BD" w14:textId="77777777" w:rsidR="0047791D" w:rsidRDefault="0047791D" w:rsidP="0047791D">
      <w:pPr>
        <w:ind w:left="60"/>
      </w:pPr>
      <w:r>
        <w:t>Find longest</w:t>
      </w:r>
      <w:r w:rsidRPr="00EB3DD5">
        <w:t xml:space="preserve"> chain, number from end to contain both ends of C=C </w:t>
      </w:r>
      <w:r>
        <w:t xml:space="preserve">and </w:t>
      </w:r>
      <w:r w:rsidRPr="00EB3DD5">
        <w:t>give lowest number to 1</w:t>
      </w:r>
      <w:r w:rsidRPr="00EB3DD5">
        <w:rPr>
          <w:vertAlign w:val="superscript"/>
        </w:rPr>
        <w:t>st</w:t>
      </w:r>
      <w:r w:rsidRPr="00EB3DD5">
        <w:t xml:space="preserve"> C of C=C</w:t>
      </w:r>
    </w:p>
    <w:p w14:paraId="42FEBE79" w14:textId="77777777" w:rsidR="0047791D" w:rsidRPr="00EB3DD5" w:rsidRDefault="0047791D" w:rsidP="0047791D">
      <w:pPr>
        <w:ind w:left="60"/>
      </w:pPr>
    </w:p>
    <w:p w14:paraId="41DE08B1" w14:textId="77777777" w:rsidR="0047791D" w:rsidRPr="00EB3DD5" w:rsidRDefault="0047791D" w:rsidP="0047791D">
      <w:pPr>
        <w:ind w:left="60"/>
      </w:pPr>
      <w:r w:rsidRPr="00EB3DD5">
        <w:t>Change “ane” to “ene” precede with number</w:t>
      </w:r>
      <w:r>
        <w:t xml:space="preserve"> to indicate first double bond position</w:t>
      </w:r>
    </w:p>
    <w:p w14:paraId="77E08AEA" w14:textId="54152A86" w:rsidR="00813B9A" w:rsidRDefault="00F609E2" w:rsidP="00AD4AB3">
      <w:r>
        <w:rPr>
          <w:noProof/>
        </w:rPr>
        <w:drawing>
          <wp:inline distT="0" distB="0" distL="0" distR="0" wp14:anchorId="4B0D311E" wp14:editId="3E70256D">
            <wp:extent cx="5943600" cy="39490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20-10-10 at 2.04.30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897D1" w14:textId="77777777" w:rsidR="00F609E2" w:rsidRDefault="00F609E2" w:rsidP="00AD4AB3"/>
    <w:p w14:paraId="34C5293C" w14:textId="32D8DBF1" w:rsidR="00CF495F" w:rsidRDefault="00F609E2" w:rsidP="00AD4AB3">
      <w:r>
        <w:rPr>
          <w:noProof/>
        </w:rPr>
        <w:drawing>
          <wp:inline distT="0" distB="0" distL="0" distR="0" wp14:anchorId="6A420497" wp14:editId="35844F4D">
            <wp:extent cx="4686300" cy="269562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20-10-10 at 2.04.43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2695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A7FB9" w14:textId="77777777" w:rsidR="00CF495F" w:rsidRDefault="00CF495F">
      <w:r>
        <w:br w:type="page"/>
      </w:r>
    </w:p>
    <w:p w14:paraId="137A59BC" w14:textId="77777777" w:rsidR="004E4396" w:rsidRPr="00832B80" w:rsidRDefault="004E4396" w:rsidP="004E4396">
      <w:pPr>
        <w:rPr>
          <w:b/>
        </w:rPr>
      </w:pPr>
      <w:r>
        <w:rPr>
          <w:b/>
        </w:rPr>
        <w:t>Example 1: 6-Bromo-2-hexene</w:t>
      </w:r>
    </w:p>
    <w:p w14:paraId="57D14A0D" w14:textId="77777777" w:rsidR="004E4396" w:rsidRDefault="004E4396" w:rsidP="004E4396"/>
    <w:p w14:paraId="1312BCE0" w14:textId="77777777" w:rsidR="004E4396" w:rsidRDefault="004E4396" w:rsidP="004E4396">
      <w:r>
        <w:rPr>
          <w:noProof/>
        </w:rPr>
        <w:drawing>
          <wp:inline distT="0" distB="0" distL="0" distR="0" wp14:anchorId="648AFB24" wp14:editId="42D171D0">
            <wp:extent cx="4826000" cy="2082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bromohex2ene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4A348" w14:textId="77777777" w:rsidR="004E4396" w:rsidRDefault="004E4396" w:rsidP="004E4396"/>
    <w:p w14:paraId="6E58ED0D" w14:textId="77777777" w:rsidR="004E4396" w:rsidRDefault="004E4396" w:rsidP="004E4396">
      <w:r>
        <w:t>In the cis isomer, the two higher priority groups on either side of the carbon-carbon double bond are pointing in the same direction.</w:t>
      </w:r>
    </w:p>
    <w:p w14:paraId="6A2F478D" w14:textId="77777777" w:rsidR="00F609E2" w:rsidRPr="000F743D" w:rsidRDefault="00F609E2" w:rsidP="00AD4AB3">
      <w:bookmarkStart w:id="0" w:name="_GoBack"/>
      <w:bookmarkEnd w:id="0"/>
    </w:p>
    <w:sectPr w:rsidR="00F609E2" w:rsidRPr="000F743D" w:rsidSect="00A123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E4DE2"/>
    <w:multiLevelType w:val="hybridMultilevel"/>
    <w:tmpl w:val="BA8C3DB6"/>
    <w:lvl w:ilvl="0" w:tplc="0A180D86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2E"/>
    <w:rsid w:val="0002794B"/>
    <w:rsid w:val="000654D9"/>
    <w:rsid w:val="00066B98"/>
    <w:rsid w:val="00067CEF"/>
    <w:rsid w:val="000F743D"/>
    <w:rsid w:val="00103CC0"/>
    <w:rsid w:val="001743EA"/>
    <w:rsid w:val="00186334"/>
    <w:rsid w:val="001C7CFC"/>
    <w:rsid w:val="002033C5"/>
    <w:rsid w:val="00230DBA"/>
    <w:rsid w:val="00236DFD"/>
    <w:rsid w:val="002756A9"/>
    <w:rsid w:val="00303701"/>
    <w:rsid w:val="00361DF1"/>
    <w:rsid w:val="003F2D11"/>
    <w:rsid w:val="00402369"/>
    <w:rsid w:val="00403F2E"/>
    <w:rsid w:val="0047791D"/>
    <w:rsid w:val="004A68B8"/>
    <w:rsid w:val="004D4665"/>
    <w:rsid w:val="004E4396"/>
    <w:rsid w:val="00522346"/>
    <w:rsid w:val="00554483"/>
    <w:rsid w:val="0059720C"/>
    <w:rsid w:val="005A69B6"/>
    <w:rsid w:val="005C491A"/>
    <w:rsid w:val="005E43CA"/>
    <w:rsid w:val="005F465F"/>
    <w:rsid w:val="005F7406"/>
    <w:rsid w:val="00601582"/>
    <w:rsid w:val="0062333A"/>
    <w:rsid w:val="006A682C"/>
    <w:rsid w:val="006B1CE7"/>
    <w:rsid w:val="006B76AB"/>
    <w:rsid w:val="00740B6E"/>
    <w:rsid w:val="00770412"/>
    <w:rsid w:val="00780381"/>
    <w:rsid w:val="00796A70"/>
    <w:rsid w:val="007B31E5"/>
    <w:rsid w:val="007C535A"/>
    <w:rsid w:val="007C74CB"/>
    <w:rsid w:val="007E57CE"/>
    <w:rsid w:val="00813B9A"/>
    <w:rsid w:val="0083780A"/>
    <w:rsid w:val="00892D59"/>
    <w:rsid w:val="00895366"/>
    <w:rsid w:val="008A57D7"/>
    <w:rsid w:val="00901E22"/>
    <w:rsid w:val="00935F5F"/>
    <w:rsid w:val="00946D68"/>
    <w:rsid w:val="009574D3"/>
    <w:rsid w:val="00963926"/>
    <w:rsid w:val="00980582"/>
    <w:rsid w:val="009B61A2"/>
    <w:rsid w:val="009C0B6D"/>
    <w:rsid w:val="009E4B46"/>
    <w:rsid w:val="00A12397"/>
    <w:rsid w:val="00A22D21"/>
    <w:rsid w:val="00A41908"/>
    <w:rsid w:val="00A6768E"/>
    <w:rsid w:val="00AC08A7"/>
    <w:rsid w:val="00AD2F0A"/>
    <w:rsid w:val="00AD4AB3"/>
    <w:rsid w:val="00B32A0E"/>
    <w:rsid w:val="00B40120"/>
    <w:rsid w:val="00B9582B"/>
    <w:rsid w:val="00BC2268"/>
    <w:rsid w:val="00BD194D"/>
    <w:rsid w:val="00BF0DC3"/>
    <w:rsid w:val="00C04229"/>
    <w:rsid w:val="00C27368"/>
    <w:rsid w:val="00C36C6D"/>
    <w:rsid w:val="00C840E1"/>
    <w:rsid w:val="00C90C97"/>
    <w:rsid w:val="00CA2B3F"/>
    <w:rsid w:val="00CF495F"/>
    <w:rsid w:val="00D36E6E"/>
    <w:rsid w:val="00D417C6"/>
    <w:rsid w:val="00D84E6F"/>
    <w:rsid w:val="00DB0707"/>
    <w:rsid w:val="00DB679B"/>
    <w:rsid w:val="00DE3991"/>
    <w:rsid w:val="00DF1801"/>
    <w:rsid w:val="00DF2794"/>
    <w:rsid w:val="00E3465A"/>
    <w:rsid w:val="00E46560"/>
    <w:rsid w:val="00EB27A3"/>
    <w:rsid w:val="00ED6C95"/>
    <w:rsid w:val="00F074D2"/>
    <w:rsid w:val="00F10ABB"/>
    <w:rsid w:val="00F115A1"/>
    <w:rsid w:val="00F13129"/>
    <w:rsid w:val="00F23B1F"/>
    <w:rsid w:val="00F32A2E"/>
    <w:rsid w:val="00F42E05"/>
    <w:rsid w:val="00F609E2"/>
    <w:rsid w:val="00FA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1EC605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 w:val="18"/>
        <w:szCs w:val="1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E6F"/>
    <w:rPr>
      <w:rFonts w:ascii="Times New Roman" w:eastAsia="Times New Roman" w:hAnsi="Times New Roman" w:cs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qFormat/>
    <w:rsid w:val="00F42E05"/>
    <w:rPr>
      <w:rFonts w:ascii="Arial" w:hAnsi="Arial"/>
      <w:sz w:val="18"/>
      <w:vertAlign w:val="baseline"/>
    </w:rPr>
  </w:style>
  <w:style w:type="paragraph" w:styleId="EndnoteText">
    <w:name w:val="endnote text"/>
    <w:basedOn w:val="Normal"/>
    <w:link w:val="EndnoteTextChar"/>
    <w:uiPriority w:val="99"/>
    <w:unhideWhenUsed/>
    <w:rsid w:val="00F42E05"/>
  </w:style>
  <w:style w:type="character" w:customStyle="1" w:styleId="EndnoteTextChar">
    <w:name w:val="Endnote Text Char"/>
    <w:basedOn w:val="DefaultParagraphFont"/>
    <w:link w:val="EndnoteText"/>
    <w:uiPriority w:val="99"/>
    <w:rsid w:val="00F42E05"/>
    <w:rPr>
      <w:rFonts w:ascii="Arial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B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B1F"/>
    <w:rPr>
      <w:rFonts w:ascii="Lucida Grande" w:eastAsia="Times New Roman" w:hAnsi="Lucida Grande" w:cs="Lucida Grande"/>
      <w:color w:val="auto"/>
    </w:rPr>
  </w:style>
  <w:style w:type="paragraph" w:styleId="ListParagraph">
    <w:name w:val="List Paragraph"/>
    <w:basedOn w:val="Normal"/>
    <w:uiPriority w:val="34"/>
    <w:qFormat/>
    <w:rsid w:val="00F23B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 w:val="18"/>
        <w:szCs w:val="1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E6F"/>
    <w:rPr>
      <w:rFonts w:ascii="Times New Roman" w:eastAsia="Times New Roman" w:hAnsi="Times New Roman" w:cs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qFormat/>
    <w:rsid w:val="00F42E05"/>
    <w:rPr>
      <w:rFonts w:ascii="Arial" w:hAnsi="Arial"/>
      <w:sz w:val="18"/>
      <w:vertAlign w:val="baseline"/>
    </w:rPr>
  </w:style>
  <w:style w:type="paragraph" w:styleId="EndnoteText">
    <w:name w:val="endnote text"/>
    <w:basedOn w:val="Normal"/>
    <w:link w:val="EndnoteTextChar"/>
    <w:uiPriority w:val="99"/>
    <w:unhideWhenUsed/>
    <w:rsid w:val="00F42E05"/>
  </w:style>
  <w:style w:type="character" w:customStyle="1" w:styleId="EndnoteTextChar">
    <w:name w:val="Endnote Text Char"/>
    <w:basedOn w:val="DefaultParagraphFont"/>
    <w:link w:val="EndnoteText"/>
    <w:uiPriority w:val="99"/>
    <w:rsid w:val="00F42E05"/>
    <w:rPr>
      <w:rFonts w:ascii="Arial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B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B1F"/>
    <w:rPr>
      <w:rFonts w:ascii="Lucida Grande" w:eastAsia="Times New Roman" w:hAnsi="Lucida Grande" w:cs="Lucida Grande"/>
      <w:color w:val="auto"/>
    </w:rPr>
  </w:style>
  <w:style w:type="paragraph" w:styleId="ListParagraph">
    <w:name w:val="List Paragraph"/>
    <w:basedOn w:val="Normal"/>
    <w:uiPriority w:val="34"/>
    <w:qFormat/>
    <w:rsid w:val="00F23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image" Target="media/image2.emf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98</Words>
  <Characters>560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 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Engelhardt</dc:creator>
  <cp:keywords/>
  <dc:description/>
  <cp:lastModifiedBy>John Vederas</cp:lastModifiedBy>
  <cp:revision>11</cp:revision>
  <cp:lastPrinted>2020-10-10T20:00:00Z</cp:lastPrinted>
  <dcterms:created xsi:type="dcterms:W3CDTF">2020-10-10T20:00:00Z</dcterms:created>
  <dcterms:modified xsi:type="dcterms:W3CDTF">2020-10-10T20:07:00Z</dcterms:modified>
</cp:coreProperties>
</file>